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41" w:rsidRDefault="00591E41" w:rsidP="00591E4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школьника (заполняется вместе с родителями)</w:t>
      </w:r>
    </w:p>
    <w:p w:rsidR="00591E41" w:rsidRDefault="00591E41" w:rsidP="00591E41">
      <w:pPr>
        <w:pStyle w:val="a3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выберите варианты ответов. Если требуется </w:t>
      </w:r>
      <w:proofErr w:type="spellStart"/>
      <w:r>
        <w:rPr>
          <w:rFonts w:ascii="Times New Roman" w:hAnsi="Times New Roman"/>
          <w:sz w:val="24"/>
          <w:szCs w:val="24"/>
        </w:rPr>
        <w:t>развѐрнутый</w:t>
      </w:r>
      <w:proofErr w:type="spellEnd"/>
      <w:r>
        <w:rPr>
          <w:rFonts w:ascii="Times New Roman" w:hAnsi="Times New Roman"/>
          <w:sz w:val="24"/>
          <w:szCs w:val="24"/>
        </w:rPr>
        <w:t xml:space="preserve"> ответ или</w:t>
      </w:r>
    </w:p>
    <w:p w:rsidR="00591E41" w:rsidRDefault="00591E41" w:rsidP="00591E41">
      <w:pPr>
        <w:pStyle w:val="a3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пояснения, впишите в специальную строку.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Удовлетворяет ли вас система организации питания в школе?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 в) затрудняюсь ответить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Удовлетворяет ли вас санитарное состояние школьной столовой?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 в) затрудняюсь ответить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Питаетесь ли вы в школьной столовой?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Если нет, то по какой причине?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нравится б) не успеваете в) питаетесь дома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школе вы получаете: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горячий завтрак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горячий обед (с первым блюдом)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2-разовое горячее питание (завтрак + обед)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Наедаетесь ли вы в школе?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иногда нет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Хватает ли продолжительности перемены для того, чтобы поесть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Нравится питание в школьной столовой?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 в) не всегда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Если не нравится, то почему?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невкусно готовят б) однообразное питание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готовят нелюбимую пищу г) остывшая еда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маленькие порции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иное ______________________________________________________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Устраивает меню школьной столовой?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 в) иногда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Считаете ли питание в школе здоровым и полноценным?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 б) нет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Ваши предложения по изменению меню:________________________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Ваши предложения по улучшению питания в школе</w:t>
      </w:r>
    </w:p>
    <w:p w:rsidR="00591E41" w:rsidRDefault="00591E41" w:rsidP="00591E4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04235" w:rsidRDefault="00591E41" w:rsidP="00591E41"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sectPr w:rsidR="0050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41"/>
    <w:rsid w:val="00504235"/>
    <w:rsid w:val="005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2022-08-26T08:02:00Z</dcterms:created>
  <dcterms:modified xsi:type="dcterms:W3CDTF">2022-08-26T08:02:00Z</dcterms:modified>
</cp:coreProperties>
</file>