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E9A" w:rsidRPr="003D5106" w:rsidRDefault="00991E9A" w:rsidP="00991E9A">
      <w:pPr>
        <w:tabs>
          <w:tab w:val="left" w:pos="709"/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5106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11C14DFE" wp14:editId="3FD9C0B9">
            <wp:extent cx="952500" cy="914400"/>
            <wp:effectExtent l="0" t="0" r="0" b="0"/>
            <wp:docPr id="1" name="Рисунок 1" descr="http://www.bankgorodov.ru/public/photos/coa/186242_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bankgorodov.ru/public/photos/coa/186242_b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53C" w:rsidRPr="00E71F0D" w:rsidRDefault="0091453C" w:rsidP="0091453C">
      <w:pPr>
        <w:spacing w:after="0"/>
        <w:jc w:val="center"/>
        <w:rPr>
          <w:rFonts w:ascii="Cambria" w:eastAsia="Calibri" w:hAnsi="Cambria" w:cs="Times New Roman"/>
          <w:sz w:val="24"/>
          <w:szCs w:val="24"/>
        </w:rPr>
      </w:pPr>
      <w:r w:rsidRPr="00E71F0D">
        <w:rPr>
          <w:rFonts w:ascii="Cambria" w:eastAsia="Calibri" w:hAnsi="Cambria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91453C" w:rsidRPr="00E71F0D" w:rsidRDefault="0091453C" w:rsidP="0091453C">
      <w:pPr>
        <w:spacing w:after="0"/>
        <w:jc w:val="center"/>
        <w:rPr>
          <w:rFonts w:ascii="Cambria" w:eastAsia="Calibri" w:hAnsi="Cambria" w:cs="Times New Roman"/>
          <w:sz w:val="24"/>
          <w:szCs w:val="24"/>
        </w:rPr>
      </w:pPr>
      <w:r w:rsidRPr="00E71F0D">
        <w:rPr>
          <w:rFonts w:ascii="Cambria" w:eastAsia="Calibri" w:hAnsi="Cambria" w:cs="Times New Roman"/>
          <w:sz w:val="24"/>
          <w:szCs w:val="24"/>
        </w:rPr>
        <w:t xml:space="preserve">«КУБАЧИНСКАЯ </w:t>
      </w:r>
      <w:proofErr w:type="gramStart"/>
      <w:r w:rsidRPr="00E71F0D">
        <w:rPr>
          <w:rFonts w:ascii="Cambria" w:eastAsia="Calibri" w:hAnsi="Cambria" w:cs="Times New Roman"/>
          <w:sz w:val="24"/>
          <w:szCs w:val="24"/>
        </w:rPr>
        <w:t>НАЧАЛЬНАЯ</w:t>
      </w:r>
      <w:proofErr w:type="gramEnd"/>
      <w:r w:rsidRPr="00E71F0D">
        <w:rPr>
          <w:rFonts w:ascii="Cambria" w:eastAsia="Calibri" w:hAnsi="Cambria" w:cs="Times New Roman"/>
          <w:sz w:val="24"/>
          <w:szCs w:val="24"/>
        </w:rPr>
        <w:t xml:space="preserve"> ОБЩЕОБРАЗОВАТЕЛЬНАЯ ШКОЛА-ДЕТСКИЙ САД»</w:t>
      </w:r>
    </w:p>
    <w:p w:rsidR="0091453C" w:rsidRPr="00E71F0D" w:rsidRDefault="0091453C" w:rsidP="0091453C">
      <w:pPr>
        <w:pBdr>
          <w:bottom w:val="single" w:sz="12" w:space="1" w:color="auto"/>
        </w:pBdr>
        <w:spacing w:after="0"/>
        <w:jc w:val="center"/>
        <w:rPr>
          <w:rFonts w:ascii="Cambria" w:eastAsia="Calibri" w:hAnsi="Cambria" w:cs="Times New Roman"/>
          <w:sz w:val="20"/>
          <w:szCs w:val="20"/>
        </w:rPr>
      </w:pPr>
      <w:r w:rsidRPr="00E71F0D">
        <w:rPr>
          <w:rFonts w:ascii="Cambria" w:eastAsia="Calibri" w:hAnsi="Cambria" w:cs="Times New Roman"/>
          <w:sz w:val="20"/>
          <w:szCs w:val="20"/>
        </w:rPr>
        <w:t xml:space="preserve">368572, Республика Дагестан, </w:t>
      </w:r>
      <w:proofErr w:type="spellStart"/>
      <w:r w:rsidRPr="00E71F0D">
        <w:rPr>
          <w:rFonts w:ascii="Cambria" w:eastAsia="Calibri" w:hAnsi="Cambria" w:cs="Times New Roman"/>
          <w:sz w:val="20"/>
          <w:szCs w:val="20"/>
        </w:rPr>
        <w:t>Дахадаевский</w:t>
      </w:r>
      <w:proofErr w:type="spellEnd"/>
      <w:r w:rsidRPr="00E71F0D">
        <w:rPr>
          <w:rFonts w:ascii="Cambria" w:eastAsia="Calibri" w:hAnsi="Cambria" w:cs="Times New Roman"/>
          <w:sz w:val="20"/>
          <w:szCs w:val="20"/>
        </w:rPr>
        <w:t xml:space="preserve"> район, с. </w:t>
      </w:r>
      <w:proofErr w:type="spellStart"/>
      <w:r w:rsidRPr="00E71F0D">
        <w:rPr>
          <w:rFonts w:ascii="Cambria" w:eastAsia="Calibri" w:hAnsi="Cambria" w:cs="Times New Roman"/>
          <w:sz w:val="20"/>
          <w:szCs w:val="20"/>
        </w:rPr>
        <w:t>Кубачи</w:t>
      </w:r>
      <w:proofErr w:type="spellEnd"/>
      <w:r w:rsidRPr="00E71F0D">
        <w:rPr>
          <w:rFonts w:ascii="Cambria" w:eastAsia="Calibri" w:hAnsi="Cambria" w:cs="Times New Roman"/>
          <w:sz w:val="20"/>
          <w:szCs w:val="20"/>
        </w:rPr>
        <w:t>,  ул. Интернациональная №3, zumrud08@mail.ru</w:t>
      </w:r>
    </w:p>
    <w:p w:rsidR="00991E9A" w:rsidRPr="003D5106" w:rsidRDefault="00991E9A" w:rsidP="00991E9A">
      <w:pPr>
        <w:tabs>
          <w:tab w:val="left" w:pos="7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10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991E9A" w:rsidRPr="003D5106" w:rsidRDefault="00991E9A" w:rsidP="00991E9A">
      <w:pPr>
        <w:tabs>
          <w:tab w:val="left" w:pos="730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3D510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Принято </w:t>
      </w:r>
      <w:r w:rsidRPr="003D510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          </w:t>
      </w:r>
      <w:r w:rsidRPr="003D510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директор школы</w:t>
      </w:r>
    </w:p>
    <w:p w:rsidR="00991E9A" w:rsidRPr="003D5106" w:rsidRDefault="00991E9A" w:rsidP="00991E9A">
      <w:pPr>
        <w:tabs>
          <w:tab w:val="left" w:pos="730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3D510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Педагогическим советом №_______  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3D510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</w:t>
      </w:r>
      <w:r w:rsidR="0091453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З.Г.Омарова </w:t>
      </w:r>
    </w:p>
    <w:p w:rsidR="00991E9A" w:rsidRPr="003D5106" w:rsidRDefault="00991E9A" w:rsidP="00991E9A">
      <w:pPr>
        <w:tabs>
          <w:tab w:val="left" w:pos="67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10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От_______________        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3D510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приказ №____ от__________202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</w:t>
      </w:r>
      <w:r w:rsidRPr="003D510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г</w:t>
      </w:r>
    </w:p>
    <w:p w:rsidR="00991E9A" w:rsidRDefault="00991E9A" w:rsidP="00991E9A">
      <w:pPr>
        <w:pStyle w:val="a4"/>
        <w:shd w:val="clear" w:color="auto" w:fill="FFFFFF"/>
        <w:spacing w:before="0" w:beforeAutospacing="0" w:after="120" w:afterAutospacing="0"/>
        <w:rPr>
          <w:rStyle w:val="a5"/>
          <w:rFonts w:ascii="Arial" w:hAnsi="Arial" w:cs="Arial"/>
          <w:color w:val="333333"/>
          <w:sz w:val="28"/>
          <w:szCs w:val="28"/>
        </w:rPr>
      </w:pPr>
    </w:p>
    <w:p w:rsidR="00991E9A" w:rsidRDefault="00991E9A" w:rsidP="00991E9A">
      <w:pPr>
        <w:pStyle w:val="a4"/>
        <w:shd w:val="clear" w:color="auto" w:fill="FFFFFF"/>
        <w:spacing w:before="0" w:beforeAutospacing="0" w:after="120" w:afterAutospacing="0"/>
        <w:rPr>
          <w:rStyle w:val="a5"/>
          <w:rFonts w:ascii="Arial" w:hAnsi="Arial" w:cs="Arial"/>
          <w:color w:val="333333"/>
          <w:sz w:val="28"/>
          <w:szCs w:val="28"/>
        </w:rPr>
      </w:pPr>
    </w:p>
    <w:p w:rsidR="00E37543" w:rsidRPr="00B9745F" w:rsidRDefault="00E37543" w:rsidP="00B974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167" w:type="pct"/>
        <w:tblInd w:w="-4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12"/>
      </w:tblGrid>
      <w:tr w:rsidR="00E37543" w:rsidRPr="00514A66" w:rsidTr="0095699F">
        <w:tc>
          <w:tcPr>
            <w:tcW w:w="50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43" w:rsidRPr="00514A66" w:rsidRDefault="00E37543" w:rsidP="00490BFF">
            <w:pPr>
              <w:shd w:val="clear" w:color="auto" w:fill="FBD4B4" w:themeFill="accent6" w:themeFillTint="66"/>
              <w:tabs>
                <w:tab w:val="left" w:pos="9923"/>
              </w:tabs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14A6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Дорожная карта мероприятий по обеспечению перехода на новые ФГОС НОО на 202</w:t>
            </w:r>
            <w:r w:rsidR="00991E9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2</w:t>
            </w:r>
            <w:r w:rsidRPr="00514A6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–2027 годы</w:t>
            </w:r>
          </w:p>
          <w:tbl>
            <w:tblPr>
              <w:tblW w:w="500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8"/>
              <w:gridCol w:w="5995"/>
              <w:gridCol w:w="2051"/>
              <w:gridCol w:w="6262"/>
            </w:tblGrid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2F462B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ru-RU"/>
                    </w:rPr>
                  </w:pPr>
                  <w:r w:rsidRPr="002F46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lang w:eastAsia="ru-RU"/>
                    </w:rPr>
                    <w:t>№ п/п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2F462B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ru-RU"/>
                    </w:rPr>
                  </w:pPr>
                  <w:r w:rsidRPr="002F46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2F462B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ru-RU"/>
                    </w:rPr>
                  </w:pPr>
                  <w:r w:rsidRPr="002F46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lang w:eastAsia="ru-RU"/>
                    </w:rPr>
                    <w:t>Сроки исполнения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2F462B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ru-RU"/>
                    </w:rPr>
                  </w:pPr>
                  <w:r w:rsidRPr="002F46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lang w:eastAsia="ru-RU"/>
                    </w:rPr>
                    <w:t>Результат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14554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2F462B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ru-RU"/>
                    </w:rPr>
                  </w:pPr>
                  <w:r w:rsidRPr="002F46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lang w:eastAsia="ru-RU"/>
                    </w:rPr>
                    <w:t>1. Организационное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E37543" w:rsidRPr="00514A66" w:rsidTr="00EE642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2F462B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ru-RU"/>
                    </w:rPr>
                  </w:pPr>
                  <w:r w:rsidRPr="002F46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ru-RU"/>
                    </w:rPr>
                    <w:t>1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2F462B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ru-RU"/>
                    </w:rPr>
                  </w:pPr>
                  <w:r w:rsidRPr="002F46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ru-RU"/>
                    </w:rPr>
                    <w:t xml:space="preserve">Создание рабочей группы по обеспечению перехода на новые ФГОС НОО 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2F462B" w:rsidRDefault="00991E9A" w:rsidP="00490BFF">
                  <w:pPr>
                    <w:shd w:val="clear" w:color="auto" w:fill="FBD4B4" w:themeFill="accent6" w:themeFillTint="66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ru-RU"/>
                    </w:rPr>
                  </w:pPr>
                  <w:r w:rsidRPr="002F462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highlight w:val="green"/>
                      <w:shd w:val="clear" w:color="auto" w:fill="FFFFCC"/>
                      <w:lang w:eastAsia="ru-RU"/>
                    </w:rPr>
                    <w:t>Январь-февраль 2022 г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C14" w:rsidRPr="002F462B" w:rsidRDefault="00E37543" w:rsidP="00490BFF">
                  <w:pPr>
                    <w:shd w:val="clear" w:color="auto" w:fill="FBD4B4" w:themeFill="accent6" w:themeFillTint="66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ru-RU"/>
                    </w:rPr>
                  </w:pPr>
                  <w:r w:rsidRPr="002F46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ru-RU"/>
                    </w:rPr>
                    <w:t>Приказ о создании рабоч</w:t>
                  </w:r>
                  <w:r w:rsidR="00B37A60" w:rsidRPr="002F46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ru-RU"/>
                    </w:rPr>
                    <w:t>ей</w:t>
                  </w:r>
                  <w:r w:rsidRPr="002F46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ru-RU"/>
                    </w:rPr>
                    <w:t xml:space="preserve"> групп</w:t>
                  </w:r>
                  <w:r w:rsidR="00B37A60" w:rsidRPr="002F46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ru-RU"/>
                    </w:rPr>
                    <w:t>ы</w:t>
                  </w:r>
                  <w:r w:rsidRPr="002F46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ru-RU"/>
                    </w:rPr>
                    <w:t xml:space="preserve"> по обеспечению перехода на ФГОС НОО </w:t>
                  </w:r>
                </w:p>
                <w:p w:rsidR="00E37543" w:rsidRPr="002F462B" w:rsidRDefault="00E37543" w:rsidP="00490BFF">
                  <w:pPr>
                    <w:shd w:val="clear" w:color="auto" w:fill="FBD4B4" w:themeFill="accent6" w:themeFillTint="66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ru-RU"/>
                    </w:rPr>
                  </w:pPr>
                  <w:r w:rsidRPr="002F46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ru-RU"/>
                    </w:rPr>
                    <w:t>Рабочая группа по обеспечению перехода на ФГОС НОО</w:t>
                  </w:r>
                  <w:r w:rsidR="00B37A60" w:rsidRPr="002F46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ru-RU"/>
                    </w:rPr>
                    <w:t xml:space="preserve"> 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2F462B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ru-RU"/>
                    </w:rPr>
                  </w:pPr>
                  <w:r w:rsidRPr="002F46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ru-RU"/>
                    </w:rPr>
                    <w:t>2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2F462B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ru-RU"/>
                    </w:rPr>
                  </w:pPr>
                  <w:r w:rsidRPr="002F46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ru-RU"/>
                    </w:rPr>
                    <w:t xml:space="preserve">Проведение общешкольного родительского собрания, посвященного постепенному переходу </w:t>
                  </w:r>
                  <w:proofErr w:type="gramStart"/>
                  <w:r w:rsidRPr="002F46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ru-RU"/>
                    </w:rPr>
                    <w:t>на</w:t>
                  </w:r>
                  <w:proofErr w:type="gramEnd"/>
                  <w:r w:rsidRPr="002F46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ru-RU"/>
                    </w:rPr>
                    <w:t xml:space="preserve"> новые ФГОС НОО  за период 2022–2027 годов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2F462B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ru-RU"/>
                    </w:rPr>
                  </w:pPr>
                  <w:r w:rsidRPr="002F462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highlight w:val="green"/>
                      <w:shd w:val="clear" w:color="auto" w:fill="FFFFCC"/>
                      <w:lang w:eastAsia="ru-RU"/>
                    </w:rPr>
                    <w:t>Август 2022 </w:t>
                  </w:r>
                </w:p>
                <w:p w:rsidR="00E37543" w:rsidRPr="002F462B" w:rsidRDefault="00E37543" w:rsidP="00490BFF">
                  <w:pPr>
                    <w:shd w:val="clear" w:color="auto" w:fill="FBD4B4" w:themeFill="accent6" w:themeFillTint="66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ru-RU"/>
                    </w:rPr>
                  </w:pPr>
                  <w:r w:rsidRPr="002F462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highlight w:val="green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2F462B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ru-RU"/>
                    </w:rPr>
                  </w:pPr>
                  <w:r w:rsidRPr="002F46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ru-RU"/>
                    </w:rPr>
                    <w:t xml:space="preserve">Протокол общешкольного родительского собрания, посвященного постепенному переходу </w:t>
                  </w:r>
                  <w:proofErr w:type="gramStart"/>
                  <w:r w:rsidRPr="002F46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ru-RU"/>
                    </w:rPr>
                    <w:t>на</w:t>
                  </w:r>
                  <w:proofErr w:type="gramEnd"/>
                  <w:r w:rsidRPr="002F46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  <w:lang w:eastAsia="ru-RU"/>
                    </w:rPr>
                    <w:t xml:space="preserve"> новые ФГОС НОО  за период 2022–2027 годов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классных родительских собраний в 1</w:t>
                  </w:r>
                  <w:r w:rsidR="00EE6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</w:t>
                  </w:r>
                  <w:r w:rsidR="00ED5C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ом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</w:t>
                  </w:r>
                  <w:r w:rsidR="00ED5C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посвященных обучению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новым ФГОС НОО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Май, ежегодно с 2022 года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классных родительских собраний в 1</w:t>
                  </w:r>
                  <w:r w:rsidR="003D18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ED5C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вом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</w:t>
                  </w:r>
                  <w:r w:rsidR="00ED5C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посвященных обучению по новым ФГОС НОО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Ежегодно, в течение учебного года в соответствии с графиком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 отчеты замдиректора по УВР о проведенных просветительских мероприятиях</w:t>
                  </w:r>
                </w:p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Пакет информационно-методических материалов</w:t>
                  </w:r>
                </w:p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Разделы на сайте ОО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Анализ имеющихся в образовательной организации условий и ресурсного обеспечения реализации образовательных программ НОО  в соответствии с требованиями новых ФГОС НОО 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37A60" w:rsidRPr="00B37A60" w:rsidRDefault="00991E9A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январь</w:t>
                  </w:r>
                  <w:r w:rsidR="00B37A60" w:rsidRPr="00B37A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202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="00B37A60" w:rsidRPr="00B37A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– июнь 2022 </w:t>
                  </w:r>
                </w:p>
                <w:p w:rsidR="00E37543" w:rsidRPr="00514A66" w:rsidRDefault="00B37A60" w:rsidP="00490BFF">
                  <w:pPr>
                    <w:shd w:val="clear" w:color="auto" w:fill="FBD4B4" w:themeFill="accent6" w:themeFillTint="66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7A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Аналитическая записка об оценке условий образовательной организации с учетом требований новых ФГОС НОО 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 соответствия материально-технической базы образовательной организации для реализации ООП НОО  действующим санитарным и противопожарным нормам, нормам охраны труда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991E9A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янва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рь 202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– июнь 2022 </w:t>
                  </w:r>
                </w:p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записка об оценке материально-технической базы реализации ООП НОО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,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приведение ее в соответствие с требованиями новых ФГОС НОО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Комплектование библиотеки УМК по всем предметам учебных планов для реализации новых ФГОС НОО  в соответствии с Федеральным перечнем учебников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 до 1 сентября</w:t>
                  </w:r>
                </w:p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2022–2027 годов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утвержденного и обоснованного списка учебников для реализации новых ФГОС НОО.</w:t>
                  </w:r>
                </w:p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ежегодной заявки на обеспечение образовательной организации учебниками в соответствии с Федеральным перечнем учебников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НОО  в части, формируемой участниками образовательных отношений, и планов внеурочной деятельности НОО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3D1874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янва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рь 20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22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– март 2022 </w:t>
                  </w:r>
                </w:p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УВР.</w:t>
                  </w:r>
                </w:p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Привлечение органов управления образованием к проектированию основной образовательной программы начального общего образования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По согласованию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14554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   2. Нормативное обеспечение постепенного перехода на обучение по новым ФГОС НОО 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Банк данных нормативно-правовых документов федерального, регионального, муниципального уровней, обеспечивающих реализацию ФГОС НОО 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14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 документов федерального, регионального уровня, регламентирующих введение ФГОС ООО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Листы ознакомления с документами федерального, регионального уровня, регламентирующими введение ФГОС ООО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Внесение изменений в программу развития образовательной организации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B37A60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Январь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202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 года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 внесении изменений в программу развития образовательной организации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16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Внесение изменений и дополнений в Устав образовательной организации (при необходимости)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01.09.2022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Устав образовательной организации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17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приказов, локальных актов, регламентирующих введение ФГОС НОО 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1226D7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Янва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рь 202</w:t>
                  </w:r>
                  <w:r w:rsidR="00EE642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– </w:t>
                  </w:r>
                  <w:r w:rsidR="00065D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июнь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2022 года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Приказы, локальные акты, регламентирующие переход на новые ФГОС НОО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Приведение в соответствие с требованиями новых ФГОС НОО  должностных инструкций работников образовательной организации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01.09.2022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Должностные</w:t>
                  </w:r>
                </w:p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инструкции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на основе примерной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До </w:t>
                  </w:r>
                  <w:r w:rsidR="00065D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15.06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.2022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 рабочей группы по разработке основной образовательной программы</w:t>
                  </w: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НОО.</w:t>
                  </w:r>
                </w:p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Основная образовательная программа НОО, в том числе рабочая программа воспитания, календарный план воспитательной работы, программа формирования УУД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21 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Утверждение основных образовательных программ НОО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,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том числе рабочей программы воспитания, календарных планов воспитательной раб</w:t>
                  </w:r>
                  <w:r w:rsidR="00065D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оты, программ формирования УУД,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заседании педагогического совета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01.09.2022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 заседания педагогического совета.</w:t>
                  </w:r>
                </w:p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 утверждении образовательных программ НОО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,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 том числе рабочей программы воспитания, календарных планов воспитательной работы, программ формирования УУД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22 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учебных планов, планов внеурочной деятельности для 1-</w:t>
                  </w:r>
                  <w:r w:rsidR="00ED5C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ом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класс</w:t>
                  </w:r>
                  <w:r w:rsidR="00ED5C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новым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ФГОС НОО  на 2022/23 учебный год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30</w:t>
                  </w:r>
                  <w:r w:rsidR="00065D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.08.2022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23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учебных планов, планов внеурочной деятельности для 1–</w:t>
                  </w:r>
                  <w:r w:rsidR="00ED5C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-х 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новым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ФГОС НОО  на 2023/24 учебный год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30</w:t>
                  </w:r>
                  <w:r w:rsidR="00065D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.08.2023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учебных планов, планов внеурочной деятельности для 1–</w:t>
                  </w:r>
                  <w:r w:rsidR="00ED5C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-х ФГОС НОО  на 2024/25 учебный год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До </w:t>
                  </w:r>
                  <w:r w:rsidR="00065DDE" w:rsidRPr="00065D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30</w:t>
                  </w:r>
                  <w:r w:rsidR="00065D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.08.2024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..</w:t>
                  </w:r>
                  <w:proofErr w:type="gramEnd"/>
                </w:p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</w:t>
                  </w:r>
                  <w:r w:rsidR="001226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25 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учебных планов, планов внеурочной деятельности для 1–4-х 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новым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ФГОС НОО  на 2025/26 учебный год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До </w:t>
                  </w:r>
                  <w:r w:rsidR="00065DDE" w:rsidRPr="00065D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30</w:t>
                  </w:r>
                  <w:r w:rsidR="00065D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.08.2025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27 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1-</w:t>
                  </w:r>
                  <w:r w:rsidR="001226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го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2022/23 учебный год в соответствии с требованиями новых ФГОС НО</w:t>
                  </w:r>
                  <w:r w:rsidR="001226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2022 года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</w:t>
                  </w:r>
                  <w:r w:rsidR="001226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 класса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28 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2-</w:t>
                  </w:r>
                  <w:r w:rsidR="001226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класс</w:t>
                  </w:r>
                  <w:r w:rsidR="001226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2023/24 учебный год в соответствии с требованиями новых ФГОС НОО 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2023 года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2-</w:t>
                  </w:r>
                  <w:r w:rsidR="001226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 класса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29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3-</w:t>
                  </w:r>
                  <w:r w:rsidR="001226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класс</w:t>
                  </w:r>
                  <w:r w:rsidR="001226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2024/25 учебный год в соответствии с требованиями новых ФГОС НОО 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2024 года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3-</w:t>
                  </w:r>
                  <w:r w:rsidR="001226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го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</w:t>
                  </w:r>
                  <w:r w:rsidR="001226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30 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4-</w:t>
                  </w:r>
                  <w:r w:rsidR="001226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го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класс</w:t>
                  </w:r>
                  <w:r w:rsidR="001226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2025/26 учебный год в соответствии с требованиями новых ФГОС НОО 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2025 года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4-</w:t>
                  </w:r>
                  <w:r w:rsidR="001226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класс</w:t>
                  </w:r>
                  <w:r w:rsidR="001226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Утверждение списка УМК для уровней НОО 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 утверждении списка УМК для уровней НОО  с приложением данного списка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33 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7D66E3" w:rsidRDefault="007D66E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66E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Утверждение модели договора между образовательной организацией и родителями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1 сентября 2022 года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D66E3" w:rsidRPr="007D66E3" w:rsidRDefault="007D66E3" w:rsidP="00490BFF">
                  <w:pPr>
                    <w:shd w:val="clear" w:color="auto" w:fill="FBD4B4" w:themeFill="accent6" w:themeFillTint="66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66E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Приказ об утверждении модели договора между образовательной организацией и родителями.</w:t>
                  </w:r>
                </w:p>
                <w:p w:rsidR="00E37543" w:rsidRPr="00514A66" w:rsidRDefault="007D66E3" w:rsidP="00490BFF">
                  <w:pPr>
                    <w:shd w:val="clear" w:color="auto" w:fill="FBD4B4" w:themeFill="accent6" w:themeFillTint="66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66E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Договор между ОО и родителями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34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Внесение изменений в «Положение 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 в соответствии с новыми ФГОС НОО 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1 сентября 2022 года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Положение о формах, периодичности, порядке текущего контроля успеваемости и промежуточной аттестации обучающихся.</w:t>
                  </w:r>
                </w:p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</w:t>
                  </w:r>
                </w:p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 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14554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3. Методическое обеспечение постепенного перехода на обучение по новым ФГОС НОО 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35 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плана методической работы, обеспечивающей сопровождение постепенного перехода на обучение по новым ФГОС НОО 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До 1 </w:t>
                  </w:r>
                  <w:r w:rsidR="00E80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октября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202</w:t>
                  </w:r>
                  <w:r w:rsidR="00ED5C1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методической работы.</w:t>
                  </w:r>
                </w:p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 утверждении плана методической работы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36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Корректировка плана методических семинаров внутришкольного повышения квалификации педагогических работников образовательной организации с ориентацией на проблемы перехода на ФГОС НОО 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Июнь, ежегодно с 2022 по 202</w:t>
                  </w:r>
                  <w:r w:rsidR="00ED5C1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7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годы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 методических семинаров внутришкольного повышения квалификации педагогических работников образовательной организации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37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 нормативных документов по переходу на новые ФГОС НОО педагогическим коллективом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80511" w:rsidP="00490BFF">
                  <w:pPr>
                    <w:shd w:val="clear" w:color="auto" w:fill="FBD4B4" w:themeFill="accent6" w:themeFillTint="66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учебного года</w:t>
                  </w:r>
                </w:p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 с 202</w:t>
                  </w:r>
                  <w:r w:rsidR="00ED5C1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</w:t>
                  </w:r>
                  <w:r w:rsidR="00ED5C1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7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годы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 </w:t>
                  </w:r>
                  <w:r w:rsidR="00E80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педагогического совета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38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Обеспечение консультационной методической поддержки педагогов по вопросам реализации ООП НОО по новым ФГОС НОО 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</w:t>
                  </w:r>
                  <w:r w:rsidR="00ED5C1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39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Организация работы по психолого-педагогическому сопровождению постепенного перехода на обучение по новым ФГОС НОО 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</w:t>
                  </w:r>
                  <w:r w:rsidR="00ED5C1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работы педагога-психолога.</w:t>
                  </w:r>
                </w:p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пакета методических материалов по теме реализации ООП НОО по новому ФГОС НОО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</w:t>
                  </w:r>
                  <w:r w:rsidR="00EE642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Пакет методических материалов по теме реализации ООП НОО по новому ФГОС НОО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80511" w:rsidP="00490BFF">
                  <w:pPr>
                    <w:shd w:val="clear" w:color="auto" w:fill="FBD4B4" w:themeFill="accent6" w:themeFillTint="66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плана функционирования ВСОКО в условиях постепенного перехода на новые ФГОС НОО и реализации ООП НОО по новым ФГОС НО</w:t>
                  </w:r>
                  <w:r w:rsidR="00ED5C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1 сентября ежегодно с 2022 по 202</w:t>
                  </w:r>
                  <w:r w:rsidR="00ED5C1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7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годы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функционирования ВСОКО на учебный год.</w:t>
                  </w:r>
                </w:p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 справки по результатам ВСОКО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14554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4. Кадровое обеспечение постепенного перехода на обучение по новым ФГОС НОО 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80511" w:rsidP="00490BFF">
                  <w:pPr>
                    <w:shd w:val="clear" w:color="auto" w:fill="FBD4B4" w:themeFill="accent6" w:themeFillTint="66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Анализ кадрового обеспечения постепенного перехода на обучение по новым ФГОС НОО 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80511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Январь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202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2 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8177BC" w:rsidP="00490BFF">
                  <w:pPr>
                    <w:shd w:val="clear" w:color="auto" w:fill="FBD4B4" w:themeFill="accent6" w:themeFillTint="66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Январь 2022 года,</w:t>
                  </w:r>
                </w:p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 в период с 2022 по 2027 годы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8177BC" w:rsidP="00490BFF">
                  <w:pPr>
                    <w:shd w:val="clear" w:color="auto" w:fill="FBD4B4" w:themeFill="accent6" w:themeFillTint="66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Поэтапная подготовка педагогических и управленческих кадров к постепенному переходу на обучение по новым ФГОС НОО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разработка и реализация ежегодного плана-графика курсовой подготовки педагогических работников, реализующих ООП НОО 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 в течение всего периода с 202</w:t>
                  </w:r>
                  <w:r w:rsidR="00EE642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курсовой подготовки с охватом в 100 процентов педагогических работников, реализующих ООП НОО</w:t>
                  </w:r>
                </w:p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8177BC" w:rsidP="00490BFF">
                  <w:pPr>
                    <w:shd w:val="clear" w:color="auto" w:fill="FBD4B4" w:themeFill="accent6" w:themeFillTint="66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46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Распределение учебной нагрузки педагогов на учебный год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До </w:t>
                  </w:r>
                  <w:r w:rsidR="008177B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31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августа ежегодно в период с 202</w:t>
                  </w:r>
                  <w:r w:rsidR="00ED5C1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по 202</w:t>
                  </w:r>
                  <w:r w:rsidR="00ED5C1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7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годы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 утверждении учебной нагрузки на учебный год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14554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5. Информационное обеспечение постепенного перехода на обучение по новым ФГОС НОО 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8177BC" w:rsidP="00490BFF">
                  <w:pPr>
                    <w:shd w:val="clear" w:color="auto" w:fill="FBD4B4" w:themeFill="accent6" w:themeFillTint="66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47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Размещение на сайте образовательной организации информационных материалов о постепенном пере</w:t>
                  </w:r>
                  <w:bookmarkStart w:id="0" w:name="_GoBack"/>
                  <w:bookmarkEnd w:id="0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ходе на обучение по новым ФГОС НОО 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</w:t>
                  </w:r>
                  <w:r w:rsidR="00ED5C1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</w:t>
                  </w:r>
                </w:p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Пакет информационно-методических материалов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8177BC" w:rsidP="00490BFF">
                  <w:pPr>
                    <w:shd w:val="clear" w:color="auto" w:fill="FBD4B4" w:themeFill="accent6" w:themeFillTint="66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Информирование родительской общественности о постепенном переходе на обучение по новым ФГОС НОО 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8177BC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течение всего периода с 202</w:t>
                  </w:r>
                  <w:r w:rsidR="00ED5C1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организации, информационный стенд в холле образовательной организации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8177BC" w:rsidP="00490BFF">
                  <w:pPr>
                    <w:shd w:val="clear" w:color="auto" w:fill="FBD4B4" w:themeFill="accent6" w:themeFillTint="66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 и формирование мнения родителей о постепенном переходе на обучение по новым ФГОС НОО, представление результатов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B03694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течение всего периода с 202</w:t>
                  </w:r>
                  <w:r w:rsidR="00ED5C1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организации, информационный стенд в холле образовательной организации.</w:t>
                  </w:r>
                </w:p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 справки заместител</w:t>
                  </w:r>
                  <w:r w:rsidR="00ED5C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директора по УВР, педагога-психолога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51 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Информирование о нормативно-правовом, программном, кадровом, материально-техническом и финансовом обеспечении постепенного перехода на обучение по новым ФГОС НОО 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B03694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течение всего периода с 202</w:t>
                  </w:r>
                  <w:r w:rsidR="00ED5C1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490BFF">
                  <w:pPr>
                    <w:shd w:val="clear" w:color="auto" w:fill="FBD4B4" w:themeFill="accent6" w:themeFillTint="66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организации, информационный стенд в холле образовательной организации</w:t>
                  </w:r>
                </w:p>
              </w:tc>
            </w:tr>
          </w:tbl>
          <w:p w:rsidR="00E37543" w:rsidRPr="00514A66" w:rsidRDefault="00E37543" w:rsidP="00490BFF">
            <w:pPr>
              <w:shd w:val="clear" w:color="auto" w:fill="FBD4B4" w:themeFill="accent6" w:themeFillTint="66"/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E37543" w:rsidRPr="00514A66" w:rsidRDefault="00E37543" w:rsidP="00490BFF">
      <w:pPr>
        <w:shd w:val="clear" w:color="auto" w:fill="FBD4B4" w:themeFill="accent6" w:themeFillTint="66"/>
        <w:rPr>
          <w:rFonts w:ascii="Times New Roman" w:hAnsi="Times New Roman" w:cs="Times New Roman"/>
          <w:sz w:val="24"/>
          <w:szCs w:val="24"/>
        </w:rPr>
      </w:pPr>
    </w:p>
    <w:sectPr w:rsidR="00E37543" w:rsidRPr="00514A66" w:rsidSect="00E3754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8E"/>
    <w:rsid w:val="00001C38"/>
    <w:rsid w:val="00002F98"/>
    <w:rsid w:val="00016572"/>
    <w:rsid w:val="00055B30"/>
    <w:rsid w:val="00062BB8"/>
    <w:rsid w:val="00065DDE"/>
    <w:rsid w:val="00074B1E"/>
    <w:rsid w:val="00082252"/>
    <w:rsid w:val="000C6CE0"/>
    <w:rsid w:val="000F7E54"/>
    <w:rsid w:val="001226D7"/>
    <w:rsid w:val="00131049"/>
    <w:rsid w:val="00142D54"/>
    <w:rsid w:val="00144552"/>
    <w:rsid w:val="001677AA"/>
    <w:rsid w:val="00172EF3"/>
    <w:rsid w:val="0018008A"/>
    <w:rsid w:val="00195030"/>
    <w:rsid w:val="001C3542"/>
    <w:rsid w:val="001C5AC1"/>
    <w:rsid w:val="001C79C3"/>
    <w:rsid w:val="001E7E33"/>
    <w:rsid w:val="001F5327"/>
    <w:rsid w:val="001F55D2"/>
    <w:rsid w:val="00202A60"/>
    <w:rsid w:val="00217C3F"/>
    <w:rsid w:val="00225E5C"/>
    <w:rsid w:val="00243D8A"/>
    <w:rsid w:val="00252052"/>
    <w:rsid w:val="00252588"/>
    <w:rsid w:val="0025739E"/>
    <w:rsid w:val="00275813"/>
    <w:rsid w:val="002B57FD"/>
    <w:rsid w:val="002C128E"/>
    <w:rsid w:val="002F462B"/>
    <w:rsid w:val="00301CB7"/>
    <w:rsid w:val="0033495D"/>
    <w:rsid w:val="003433C0"/>
    <w:rsid w:val="00354404"/>
    <w:rsid w:val="00380E4B"/>
    <w:rsid w:val="00393D0E"/>
    <w:rsid w:val="003A5FFB"/>
    <w:rsid w:val="003D06AD"/>
    <w:rsid w:val="003D06EE"/>
    <w:rsid w:val="003D1874"/>
    <w:rsid w:val="004028DF"/>
    <w:rsid w:val="00430593"/>
    <w:rsid w:val="00444C86"/>
    <w:rsid w:val="00446754"/>
    <w:rsid w:val="0045197D"/>
    <w:rsid w:val="00461990"/>
    <w:rsid w:val="0047549C"/>
    <w:rsid w:val="00487EE9"/>
    <w:rsid w:val="00490BFF"/>
    <w:rsid w:val="00493FA0"/>
    <w:rsid w:val="00496775"/>
    <w:rsid w:val="00496A2F"/>
    <w:rsid w:val="004B38FF"/>
    <w:rsid w:val="004D00FB"/>
    <w:rsid w:val="004F78FE"/>
    <w:rsid w:val="00514A66"/>
    <w:rsid w:val="00546761"/>
    <w:rsid w:val="00567B85"/>
    <w:rsid w:val="00570636"/>
    <w:rsid w:val="00576FDA"/>
    <w:rsid w:val="00586BAC"/>
    <w:rsid w:val="005B0CFC"/>
    <w:rsid w:val="005B20CE"/>
    <w:rsid w:val="005B3194"/>
    <w:rsid w:val="005B3FAF"/>
    <w:rsid w:val="005B7138"/>
    <w:rsid w:val="005D1A56"/>
    <w:rsid w:val="005D3454"/>
    <w:rsid w:val="005D7AFC"/>
    <w:rsid w:val="005D7F44"/>
    <w:rsid w:val="005F131B"/>
    <w:rsid w:val="00621E7A"/>
    <w:rsid w:val="0062383F"/>
    <w:rsid w:val="0062654B"/>
    <w:rsid w:val="006438B2"/>
    <w:rsid w:val="006524E8"/>
    <w:rsid w:val="006655A6"/>
    <w:rsid w:val="00671683"/>
    <w:rsid w:val="006A7E2E"/>
    <w:rsid w:val="006B269D"/>
    <w:rsid w:val="006B54AD"/>
    <w:rsid w:val="006C19C8"/>
    <w:rsid w:val="006E00AF"/>
    <w:rsid w:val="00735EC9"/>
    <w:rsid w:val="0074244C"/>
    <w:rsid w:val="00762AEB"/>
    <w:rsid w:val="00762DE1"/>
    <w:rsid w:val="00777ED2"/>
    <w:rsid w:val="0078020C"/>
    <w:rsid w:val="007941EE"/>
    <w:rsid w:val="00795A87"/>
    <w:rsid w:val="007D66E3"/>
    <w:rsid w:val="008177BC"/>
    <w:rsid w:val="00823186"/>
    <w:rsid w:val="00830FCD"/>
    <w:rsid w:val="008464B8"/>
    <w:rsid w:val="008562A2"/>
    <w:rsid w:val="008842D9"/>
    <w:rsid w:val="008A1637"/>
    <w:rsid w:val="008A4E8B"/>
    <w:rsid w:val="008C6AD8"/>
    <w:rsid w:val="008D4DEB"/>
    <w:rsid w:val="008E1D6D"/>
    <w:rsid w:val="008E707B"/>
    <w:rsid w:val="00905ABC"/>
    <w:rsid w:val="0091453C"/>
    <w:rsid w:val="00921BB7"/>
    <w:rsid w:val="0093148C"/>
    <w:rsid w:val="0095699F"/>
    <w:rsid w:val="00991E9A"/>
    <w:rsid w:val="00992683"/>
    <w:rsid w:val="00996FDF"/>
    <w:rsid w:val="009A5845"/>
    <w:rsid w:val="009B7F8E"/>
    <w:rsid w:val="009D042D"/>
    <w:rsid w:val="009D1B02"/>
    <w:rsid w:val="009F2FE4"/>
    <w:rsid w:val="00A1177A"/>
    <w:rsid w:val="00A4004D"/>
    <w:rsid w:val="00A46977"/>
    <w:rsid w:val="00A80527"/>
    <w:rsid w:val="00A9709A"/>
    <w:rsid w:val="00A97C80"/>
    <w:rsid w:val="00AB561F"/>
    <w:rsid w:val="00AC1A89"/>
    <w:rsid w:val="00AC79AC"/>
    <w:rsid w:val="00AD6355"/>
    <w:rsid w:val="00AF2C59"/>
    <w:rsid w:val="00B03694"/>
    <w:rsid w:val="00B317A7"/>
    <w:rsid w:val="00B358E8"/>
    <w:rsid w:val="00B37A60"/>
    <w:rsid w:val="00B54F07"/>
    <w:rsid w:val="00B91D44"/>
    <w:rsid w:val="00B9745F"/>
    <w:rsid w:val="00BB301C"/>
    <w:rsid w:val="00BB498C"/>
    <w:rsid w:val="00C0038C"/>
    <w:rsid w:val="00C056E2"/>
    <w:rsid w:val="00C114C6"/>
    <w:rsid w:val="00C46470"/>
    <w:rsid w:val="00C53143"/>
    <w:rsid w:val="00C66B4A"/>
    <w:rsid w:val="00C75822"/>
    <w:rsid w:val="00CB3733"/>
    <w:rsid w:val="00CF2021"/>
    <w:rsid w:val="00CF6071"/>
    <w:rsid w:val="00CF7778"/>
    <w:rsid w:val="00D258E6"/>
    <w:rsid w:val="00D27F4F"/>
    <w:rsid w:val="00D679C4"/>
    <w:rsid w:val="00D76648"/>
    <w:rsid w:val="00D92B7C"/>
    <w:rsid w:val="00DD46A9"/>
    <w:rsid w:val="00DE56CB"/>
    <w:rsid w:val="00DF4868"/>
    <w:rsid w:val="00E13646"/>
    <w:rsid w:val="00E33B05"/>
    <w:rsid w:val="00E37543"/>
    <w:rsid w:val="00E41AC6"/>
    <w:rsid w:val="00E54A34"/>
    <w:rsid w:val="00E66F97"/>
    <w:rsid w:val="00E80511"/>
    <w:rsid w:val="00E85319"/>
    <w:rsid w:val="00EA136B"/>
    <w:rsid w:val="00EA6A29"/>
    <w:rsid w:val="00EC1BEE"/>
    <w:rsid w:val="00EC3E41"/>
    <w:rsid w:val="00ED5C14"/>
    <w:rsid w:val="00EE6421"/>
    <w:rsid w:val="00EE7637"/>
    <w:rsid w:val="00EF24A3"/>
    <w:rsid w:val="00EF2BBA"/>
    <w:rsid w:val="00EF6AFD"/>
    <w:rsid w:val="00EF6D8C"/>
    <w:rsid w:val="00F119FC"/>
    <w:rsid w:val="00F266A6"/>
    <w:rsid w:val="00F3600C"/>
    <w:rsid w:val="00F3659D"/>
    <w:rsid w:val="00F41F48"/>
    <w:rsid w:val="00F44E22"/>
    <w:rsid w:val="00F4752B"/>
    <w:rsid w:val="00F51B54"/>
    <w:rsid w:val="00F77D2F"/>
    <w:rsid w:val="00F82F48"/>
    <w:rsid w:val="00FA2EC5"/>
    <w:rsid w:val="00FA56BC"/>
    <w:rsid w:val="00FC7B20"/>
    <w:rsid w:val="00FE0744"/>
    <w:rsid w:val="00FE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991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91E9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56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5699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991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91E9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56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569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</Pages>
  <Words>2049</Words>
  <Characters>11683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и Катюша</dc:creator>
  <cp:keywords/>
  <dc:description/>
  <cp:lastModifiedBy>lenovo</cp:lastModifiedBy>
  <cp:revision>16</cp:revision>
  <cp:lastPrinted>2022-03-02T07:26:00Z</cp:lastPrinted>
  <dcterms:created xsi:type="dcterms:W3CDTF">2021-10-25T10:43:00Z</dcterms:created>
  <dcterms:modified xsi:type="dcterms:W3CDTF">2022-03-11T21:03:00Z</dcterms:modified>
</cp:coreProperties>
</file>