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1378" w:tblpY="1413"/>
        <w:tblW w:w="11374" w:type="dxa"/>
        <w:tblLayout w:type="fixed"/>
        <w:tblLook w:val="04A0" w:firstRow="1" w:lastRow="0" w:firstColumn="1" w:lastColumn="0" w:noHBand="0" w:noVBand="1"/>
      </w:tblPr>
      <w:tblGrid>
        <w:gridCol w:w="1242"/>
        <w:gridCol w:w="426"/>
        <w:gridCol w:w="1984"/>
        <w:gridCol w:w="1985"/>
        <w:gridCol w:w="1984"/>
        <w:gridCol w:w="1911"/>
        <w:gridCol w:w="1842"/>
      </w:tblGrid>
      <w:tr w:rsidR="004A12E2" w:rsidTr="000423E8">
        <w:trPr>
          <w:trHeight w:val="64"/>
        </w:trPr>
        <w:tc>
          <w:tcPr>
            <w:tcW w:w="1242" w:type="dxa"/>
          </w:tcPr>
          <w:p w:rsidR="004A12E2" w:rsidRPr="008A7613" w:rsidRDefault="004A12E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Дни недели</w:t>
            </w:r>
          </w:p>
        </w:tc>
        <w:tc>
          <w:tcPr>
            <w:tcW w:w="426" w:type="dxa"/>
          </w:tcPr>
          <w:p w:rsidR="004A12E2" w:rsidRPr="008A7613" w:rsidRDefault="004A12E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A12E2" w:rsidRPr="008A7613" w:rsidRDefault="004A12E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2E2" w:rsidRPr="008A7613" w:rsidRDefault="004A12E2" w:rsidP="000423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« а»</w:t>
            </w: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A12E2" w:rsidRPr="008A7613" w:rsidRDefault="004A12E2" w:rsidP="000423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 «б»</w:t>
            </w:r>
            <w:r w:rsidR="000B6992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A12E2" w:rsidRPr="008A7613" w:rsidRDefault="004A12E2" w:rsidP="000423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2 </w:t>
            </w: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911" w:type="dxa"/>
          </w:tcPr>
          <w:p w:rsidR="004A12E2" w:rsidRPr="008A7613" w:rsidRDefault="004A12E2" w:rsidP="000423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3 </w:t>
            </w: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A12E2" w:rsidRPr="008A7613" w:rsidRDefault="004A12E2" w:rsidP="000423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4 </w:t>
            </w: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</w:tr>
      <w:tr w:rsidR="00C71DE0" w:rsidTr="000423E8">
        <w:trPr>
          <w:cantSplit/>
          <w:trHeight w:val="1822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/Технология/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/Технология/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Технология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C71DE0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0519A" w:rsidRPr="008A7613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C71DE0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Изобр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ск</w:t>
            </w:r>
            <w:proofErr w:type="spellEnd"/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C71DE0" w:rsidTr="000423E8">
        <w:trPr>
          <w:cantSplit/>
          <w:trHeight w:val="1812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       Вторник</w:t>
            </w:r>
          </w:p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/Музыка/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/Физкультура/</w:t>
            </w:r>
          </w:p>
        </w:tc>
        <w:tc>
          <w:tcPr>
            <w:tcW w:w="1985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/Музыка/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/Физкультура/</w:t>
            </w: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C71DE0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</w:p>
          <w:p w:rsidR="0010519A" w:rsidRPr="008A7613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ОРКСЭ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</w:tc>
      </w:tr>
      <w:tr w:rsidR="00C71DE0" w:rsidTr="000423E8">
        <w:trPr>
          <w:cantSplit/>
          <w:trHeight w:val="1134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         Среда </w:t>
            </w: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Родной язык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/Физкультура/</w:t>
            </w:r>
          </w:p>
        </w:tc>
        <w:tc>
          <w:tcPr>
            <w:tcW w:w="1985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93978" w:rsidRDefault="00193978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/Физкультура/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193978" w:rsidRPr="008A7613" w:rsidRDefault="00193978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7073A7" w:rsidRDefault="007073A7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7073A7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Изобр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ск</w:t>
            </w:r>
            <w:proofErr w:type="spellEnd"/>
          </w:p>
          <w:p w:rsidR="0089734E" w:rsidRPr="008A7613" w:rsidRDefault="0089734E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620C5D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10519A" w:rsidRPr="008A7613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2" w:type="dxa"/>
          </w:tcPr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C71DE0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</w:tr>
      <w:tr w:rsidR="00C71DE0" w:rsidTr="000423E8">
        <w:trPr>
          <w:cantSplit/>
          <w:trHeight w:val="1134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      Четверг</w:t>
            </w:r>
          </w:p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/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 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/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89734E" w:rsidRDefault="0089734E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 мир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C71DE0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10519A" w:rsidRPr="008A7613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71DE0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</w:tc>
      </w:tr>
      <w:tr w:rsidR="00C71DE0" w:rsidTr="000423E8">
        <w:trPr>
          <w:cantSplit/>
          <w:trHeight w:val="1134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     Пятница </w:t>
            </w: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Изобр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ск</w:t>
            </w:r>
            <w:proofErr w:type="spellEnd"/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Родной язык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Родной язык 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</w:tcPr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Изобр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ск</w:t>
            </w:r>
            <w:proofErr w:type="spellEnd"/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/Физкультура/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</w:p>
          <w:p w:rsidR="00C71DE0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  <w:p w:rsidR="00620C5D" w:rsidRDefault="00620C5D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C71DE0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10519A" w:rsidRDefault="0010519A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</w:p>
          <w:p w:rsidR="0010519A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</w:p>
          <w:p w:rsidR="00C71DE0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</w:tr>
      <w:tr w:rsidR="00C71DE0" w:rsidTr="000423E8">
        <w:trPr>
          <w:cantSplit/>
          <w:trHeight w:val="1728"/>
        </w:trPr>
        <w:tc>
          <w:tcPr>
            <w:tcW w:w="1242" w:type="dxa"/>
            <w:textDirection w:val="btLr"/>
          </w:tcPr>
          <w:p w:rsidR="00C71DE0" w:rsidRPr="008A7613" w:rsidRDefault="00C71DE0" w:rsidP="000423E8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      Суббота </w:t>
            </w:r>
          </w:p>
        </w:tc>
        <w:tc>
          <w:tcPr>
            <w:tcW w:w="426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5.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20C5D" w:rsidRDefault="00620C5D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/Музыка/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Русский язык 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. мир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Физкультура </w:t>
            </w:r>
          </w:p>
          <w:p w:rsidR="00C71DE0" w:rsidRPr="008A7613" w:rsidRDefault="00C71DE0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C71DE0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Технология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 xml:space="preserve">Физкультура 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Изобр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1842" w:type="dxa"/>
          </w:tcPr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ир</w:t>
            </w:r>
            <w:proofErr w:type="spellEnd"/>
          </w:p>
          <w:p w:rsidR="00C71DE0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A7613">
              <w:rPr>
                <w:rFonts w:asciiTheme="majorHAnsi" w:hAnsiTheme="majorHAnsi"/>
                <w:b/>
                <w:sz w:val="24"/>
                <w:szCs w:val="24"/>
              </w:rPr>
              <w:t>Физкультура</w:t>
            </w:r>
          </w:p>
          <w:p w:rsidR="00486ED2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Технология</w:t>
            </w:r>
          </w:p>
          <w:p w:rsidR="00486ED2" w:rsidRPr="008A7613" w:rsidRDefault="00486ED2" w:rsidP="000423E8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A50790" w:rsidRPr="000423E8" w:rsidRDefault="00A74544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</w:t>
      </w:r>
      <w:r w:rsidR="004D1F83" w:rsidRPr="000423E8">
        <w:rPr>
          <w:rFonts w:asciiTheme="majorHAnsi" w:hAnsiTheme="majorHAnsi"/>
          <w:b/>
          <w:sz w:val="32"/>
          <w:szCs w:val="32"/>
        </w:rPr>
        <w:t>Расписание уроков</w:t>
      </w:r>
    </w:p>
    <w:p w:rsidR="00A50790" w:rsidRDefault="00A50790">
      <w:pPr>
        <w:rPr>
          <w:rFonts w:asciiTheme="majorHAnsi" w:hAnsiTheme="majorHAnsi"/>
          <w:b/>
          <w:sz w:val="44"/>
          <w:szCs w:val="44"/>
        </w:rPr>
      </w:pPr>
    </w:p>
    <w:p w:rsidR="00D509C5" w:rsidRPr="00A50790" w:rsidRDefault="004D1F83">
      <w:pPr>
        <w:rPr>
          <w:rFonts w:asciiTheme="majorHAnsi" w:hAnsiTheme="majorHAnsi"/>
          <w:b/>
          <w:sz w:val="44"/>
          <w:szCs w:val="44"/>
        </w:rPr>
      </w:pPr>
      <w:r w:rsidRPr="00A50790">
        <w:rPr>
          <w:rFonts w:asciiTheme="majorHAnsi" w:hAnsiTheme="majorHAnsi"/>
          <w:b/>
          <w:sz w:val="44"/>
          <w:szCs w:val="44"/>
        </w:rPr>
        <w:t xml:space="preserve"> </w:t>
      </w:r>
    </w:p>
    <w:sectPr w:rsidR="00D509C5" w:rsidRPr="00A50790" w:rsidSect="0073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9C5"/>
    <w:rsid w:val="0002380F"/>
    <w:rsid w:val="000423E8"/>
    <w:rsid w:val="000B6992"/>
    <w:rsid w:val="000D770A"/>
    <w:rsid w:val="0010519A"/>
    <w:rsid w:val="001315ED"/>
    <w:rsid w:val="00193978"/>
    <w:rsid w:val="001E1E53"/>
    <w:rsid w:val="00253CC0"/>
    <w:rsid w:val="00265998"/>
    <w:rsid w:val="00336371"/>
    <w:rsid w:val="00486ED2"/>
    <w:rsid w:val="004A12E2"/>
    <w:rsid w:val="004D1F83"/>
    <w:rsid w:val="00620C5D"/>
    <w:rsid w:val="00627A62"/>
    <w:rsid w:val="007073A7"/>
    <w:rsid w:val="00736262"/>
    <w:rsid w:val="007C33E7"/>
    <w:rsid w:val="00804B53"/>
    <w:rsid w:val="00804BA0"/>
    <w:rsid w:val="00804E6E"/>
    <w:rsid w:val="008574CD"/>
    <w:rsid w:val="008606B5"/>
    <w:rsid w:val="0089734E"/>
    <w:rsid w:val="008A7613"/>
    <w:rsid w:val="009627F5"/>
    <w:rsid w:val="009C4D84"/>
    <w:rsid w:val="00A44D70"/>
    <w:rsid w:val="00A50790"/>
    <w:rsid w:val="00A74544"/>
    <w:rsid w:val="00B75626"/>
    <w:rsid w:val="00C0178A"/>
    <w:rsid w:val="00C716E3"/>
    <w:rsid w:val="00C71DE0"/>
    <w:rsid w:val="00D509C5"/>
    <w:rsid w:val="00D80BD9"/>
    <w:rsid w:val="00E35467"/>
    <w:rsid w:val="00FF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7</cp:revision>
  <cp:lastPrinted>2019-09-08T15:51:00Z</cp:lastPrinted>
  <dcterms:created xsi:type="dcterms:W3CDTF">2019-09-04T14:36:00Z</dcterms:created>
  <dcterms:modified xsi:type="dcterms:W3CDTF">2020-04-16T14:42:00Z</dcterms:modified>
</cp:coreProperties>
</file>